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85D9" w14:textId="77777777" w:rsidR="003A772F" w:rsidRDefault="003A772F" w:rsidP="003A77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AA685F" w14:textId="77777777" w:rsidR="003A772F" w:rsidRPr="00A717BC" w:rsidRDefault="003A772F" w:rsidP="003A77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E004F4" w14:textId="538E6286" w:rsidR="009A7F71" w:rsidRPr="00A717BC" w:rsidRDefault="009A7F71" w:rsidP="003A77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Общественные обсуждения проекта программы </w:t>
      </w:r>
      <w:r w:rsidR="00A717BC" w:rsidRPr="00A717BC">
        <w:rPr>
          <w:rFonts w:ascii="Times New Roman" w:hAnsi="Times New Roman"/>
          <w:b/>
          <w:sz w:val="24"/>
          <w:szCs w:val="24"/>
        </w:rPr>
        <w:t xml:space="preserve">профилактики </w:t>
      </w:r>
      <w:bookmarkStart w:id="0" w:name="OLE_LINK22"/>
      <w:bookmarkStart w:id="1" w:name="OLE_LINK23"/>
      <w:r w:rsidR="00A717BC" w:rsidRPr="00A717BC">
        <w:rPr>
          <w:rFonts w:ascii="Times New Roman" w:hAnsi="Times New Roman"/>
          <w:b/>
          <w:sz w:val="24"/>
          <w:szCs w:val="24"/>
        </w:rPr>
        <w:t>рисков причинения вреда (ущерба) охраняемым законом ценностям</w:t>
      </w:r>
      <w:bookmarkEnd w:id="0"/>
      <w:bookmarkEnd w:id="1"/>
      <w:r w:rsidR="00A717BC" w:rsidRPr="00A717BC">
        <w:rPr>
          <w:rFonts w:ascii="Times New Roman" w:hAnsi="Times New Roman"/>
          <w:b/>
          <w:sz w:val="24"/>
          <w:szCs w:val="24"/>
        </w:rPr>
        <w:t xml:space="preserve"> при осуществлении муниципального жилищного контроля</w:t>
      </w:r>
    </w:p>
    <w:p w14:paraId="302AEA52" w14:textId="0085839A" w:rsidR="009A7F71" w:rsidRPr="003A772F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программы профилактики риск</w:t>
      </w:r>
      <w:r w:rsidR="00A71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</w:t>
      </w:r>
      <w:r w:rsidRPr="00A71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</w:t>
      </w:r>
      <w:r w:rsidR="00A717BC" w:rsidRPr="00A717BC">
        <w:rPr>
          <w:rFonts w:ascii="Times New Roman" w:hAnsi="Times New Roman"/>
          <w:sz w:val="24"/>
          <w:szCs w:val="24"/>
        </w:rPr>
        <w:t xml:space="preserve"> при осуществлении муниципального жилищного контроля</w:t>
      </w: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 профилактики) </w:t>
      </w:r>
      <w:r w:rsidR="00905430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A772F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96C11EB" w14:textId="106DC022" w:rsidR="007E6B2E" w:rsidRPr="003A772F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вышеуказанный проект программы профилактики размещен на официальном сайте Нижнекамского муниципального района в информационно-телекоммуникационной сети «Интернет» https://e-nkama.ru/, далее «документы», далее «муниципальный контроль»</w:t>
      </w:r>
      <w:r w:rsidR="008A14EE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«муниципальный жилищный</w:t>
      </w: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контроль»</w:t>
      </w:r>
      <w:r w:rsidR="003A772F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F8652C" w14:textId="3D5AE25A" w:rsidR="007E6B2E" w:rsidRPr="003A772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проекта программы профилактики предложения просим направлять в</w:t>
      </w:r>
      <w:r w:rsidR="00082620" w:rsidRPr="00082620">
        <w:rPr>
          <w:rFonts w:ascii="Times New Roman" w:hAnsi="Times New Roman"/>
          <w:sz w:val="24"/>
          <w:szCs w:val="24"/>
        </w:rPr>
        <w:t xml:space="preserve"> </w:t>
      </w:r>
      <w:r w:rsidR="00082620">
        <w:rPr>
          <w:rFonts w:ascii="Times New Roman" w:hAnsi="Times New Roman"/>
          <w:sz w:val="24"/>
          <w:szCs w:val="24"/>
        </w:rPr>
        <w:t>отдел жилищно-коммунального хозяйства Исполнительного комитета Нижнекамского муниципального района</w:t>
      </w:r>
      <w:r w:rsidR="007E6B2E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4E2C1D" w14:textId="62AA6E36" w:rsidR="009A7F71" w:rsidRPr="003A772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письменном виде по адресу: </w:t>
      </w:r>
      <w:r w:rsidR="008A14EE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423570, г. Нижнекамск, ул. Ахтубинская, д. 21</w:t>
      </w:r>
      <w:r w:rsidR="00082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FF3A49" w14:textId="20E7392F" w:rsidR="007E6B2E" w:rsidRPr="003A772F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по адресу: </w:t>
      </w:r>
      <w:r w:rsidR="00082620" w:rsidRP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Zamrik.Gkh@tatar.ru</w:t>
      </w:r>
      <w:r w:rsidR="00082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6BF623" w14:textId="273A9D6E" w:rsidR="009A7F71" w:rsidRPr="003A772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58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8CE5A9B" w14:textId="130CAA1B" w:rsidR="009A7F71" w:rsidRPr="003A772F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58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F76C780" w14:textId="761F4AC5" w:rsidR="009A7F71" w:rsidRPr="003A772F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</w:t>
      </w:r>
      <w:r w:rsidR="008A14EE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20">
        <w:rPr>
          <w:rFonts w:ascii="Times New Roman" w:hAnsi="Times New Roman"/>
          <w:sz w:val="24"/>
          <w:szCs w:val="24"/>
        </w:rPr>
        <w:t>отдел</w:t>
      </w:r>
      <w:r w:rsidR="00082620">
        <w:rPr>
          <w:rFonts w:ascii="Times New Roman" w:hAnsi="Times New Roman"/>
          <w:sz w:val="24"/>
          <w:szCs w:val="24"/>
        </w:rPr>
        <w:t>е</w:t>
      </w:r>
      <w:bookmarkStart w:id="2" w:name="_GoBack"/>
      <w:bookmarkEnd w:id="2"/>
      <w:r w:rsidR="00082620">
        <w:rPr>
          <w:rFonts w:ascii="Times New Roman" w:hAnsi="Times New Roman"/>
          <w:sz w:val="24"/>
          <w:szCs w:val="24"/>
        </w:rPr>
        <w:t xml:space="preserve"> жилищно-коммунального хозяйства Исполнительного комитета Нижнекамского муниципального района</w:t>
      </w:r>
      <w:r w:rsidR="0008262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58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58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14:paraId="7AD03A9C" w14:textId="2145E00E" w:rsidR="009A7F71" w:rsidRPr="003A772F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Нижнекамского муниципального района</w:t>
      </w: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 </w:t>
      </w:r>
      <w:r w:rsidR="00584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1656CF5" w14:textId="77777777" w:rsidR="00814522" w:rsidRPr="00905430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905430" w:rsidSect="003A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1"/>
    <w:rsid w:val="00010486"/>
    <w:rsid w:val="00082620"/>
    <w:rsid w:val="0020339D"/>
    <w:rsid w:val="003A772F"/>
    <w:rsid w:val="003E0F52"/>
    <w:rsid w:val="00512B33"/>
    <w:rsid w:val="00584E2F"/>
    <w:rsid w:val="007E6B2E"/>
    <w:rsid w:val="00814522"/>
    <w:rsid w:val="0087731C"/>
    <w:rsid w:val="008A14EE"/>
    <w:rsid w:val="00905430"/>
    <w:rsid w:val="009A7F71"/>
    <w:rsid w:val="00A717BC"/>
    <w:rsid w:val="00D8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7164"/>
  <w15:docId w15:val="{1F2FBEA6-86D1-4B64-8032-25FA4193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8</cp:revision>
  <dcterms:created xsi:type="dcterms:W3CDTF">2024-06-14T07:28:00Z</dcterms:created>
  <dcterms:modified xsi:type="dcterms:W3CDTF">2024-06-21T08:47:00Z</dcterms:modified>
</cp:coreProperties>
</file>